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7B3B" w14:textId="550B5C15" w:rsidR="00F13DA7" w:rsidRPr="00654C96" w:rsidRDefault="00503442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Start w:id="1" w:name="_Hlk81908201"/>
      <w:bookmarkEnd w:id="0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="007F5C0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F5C0D">
        <w:rPr>
          <w:rFonts w:ascii="Times New Roman" w:hAnsi="Times New Roman"/>
          <w:b/>
          <w:sz w:val="24"/>
          <w:szCs w:val="24"/>
        </w:rPr>
        <w:t>Sanatate</w:t>
      </w:r>
      <w:proofErr w:type="spellEnd"/>
      <w:r w:rsidR="007F5C0D">
        <w:rPr>
          <w:rFonts w:ascii="Times New Roman" w:hAnsi="Times New Roman"/>
          <w:b/>
          <w:sz w:val="24"/>
          <w:szCs w:val="24"/>
        </w:rPr>
        <w:t xml:space="preserve"> </w:t>
      </w:r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4E436A50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0B525DC7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71E43F2E" w14:textId="77777777" w:rsidR="00F13DA7" w:rsidRPr="00654C96" w:rsidRDefault="00F13DA7" w:rsidP="00654C96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502CD71" w14:textId="30F38812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în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nr. 1</w:t>
      </w:r>
    </w:p>
    <w:p w14:paraId="7684D678" w14:textId="77777777" w:rsidR="00503442" w:rsidRPr="00654C96" w:rsidRDefault="00503442" w:rsidP="00654C96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14:paraId="67904303" w14:textId="72BDCD96" w:rsidR="00F13DA7" w:rsidRPr="00654C96" w:rsidRDefault="00F13DA7" w:rsidP="00654C96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anunță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concurs</w:t>
      </w:r>
    </w:p>
    <w:p w14:paraId="2467B790" w14:textId="024743F3" w:rsidR="00F13DA7" w:rsidRPr="00654C96" w:rsidRDefault="00F13DA7" w:rsidP="00654C9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a o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funcție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vacantă</w:t>
      </w:r>
      <w:proofErr w:type="spellEnd"/>
    </w:p>
    <w:p w14:paraId="39F9D140" w14:textId="2FD882B2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>Asistent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>social</w:t>
      </w:r>
      <w:r w:rsidR="00503442"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54C96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FDD5818" w14:textId="45135DB5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b/>
          <w:i/>
          <w:sz w:val="24"/>
          <w:szCs w:val="24"/>
        </w:rPr>
        <w:t>Serviciul</w:t>
      </w:r>
      <w:proofErr w:type="spellEnd"/>
      <w:r w:rsidR="00503442"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Protecția</w:t>
      </w:r>
      <w:proofErr w:type="spellEnd"/>
      <w:proofErr w:type="gram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Copilului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Familiei</w:t>
      </w:r>
      <w:proofErr w:type="spellEnd"/>
    </w:p>
    <w:p w14:paraId="29897460" w14:textId="06A057F7" w:rsidR="00F13DA7" w:rsidRPr="007F5C0D" w:rsidRDefault="00F13DA7" w:rsidP="00654C96">
      <w:pPr>
        <w:spacing w:after="0" w:line="0" w:lineRule="atLeast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cadrul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Direcției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generale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asistență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7F5C0D" w:rsidRPr="007F5C0D">
        <w:rPr>
          <w:rFonts w:ascii="Times New Roman" w:hAnsi="Times New Roman"/>
          <w:b/>
          <w:bCs/>
          <w:i/>
          <w:sz w:val="24"/>
          <w:szCs w:val="24"/>
        </w:rPr>
        <w:t>socială</w:t>
      </w:r>
      <w:proofErr w:type="spellEnd"/>
      <w:r w:rsidR="007F5C0D" w:rsidRPr="007F5C0D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7F5C0D" w:rsidRPr="007F5C0D">
        <w:rPr>
          <w:rFonts w:ascii="Times New Roman" w:hAnsi="Times New Roman"/>
          <w:b/>
          <w:bCs/>
          <w:i/>
          <w:sz w:val="24"/>
          <w:szCs w:val="24"/>
        </w:rPr>
        <w:t>sănătate</w:t>
      </w:r>
      <w:proofErr w:type="spellEnd"/>
      <w:r w:rsidR="007F5C0D" w:rsidRPr="007F5C0D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7289EA4E" w14:textId="1735BEE8" w:rsidR="00503442" w:rsidRPr="007F5C0D" w:rsidRDefault="007F5C0D" w:rsidP="007F5C0D">
      <w:pPr>
        <w:spacing w:after="0" w:line="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și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Protecția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Familie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mun</w:t>
      </w:r>
      <w:proofErr w:type="spellEnd"/>
      <w:r w:rsidRPr="007F5C0D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Pr="007F5C0D">
        <w:rPr>
          <w:rFonts w:ascii="Times New Roman" w:hAnsi="Times New Roman"/>
          <w:b/>
          <w:bCs/>
          <w:i/>
          <w:sz w:val="24"/>
          <w:szCs w:val="24"/>
        </w:rPr>
        <w:t>Bălți</w:t>
      </w:r>
      <w:proofErr w:type="spellEnd"/>
    </w:p>
    <w:p w14:paraId="53A007DF" w14:textId="22A6C2BF" w:rsidR="00F13DA7" w:rsidRPr="00654C96" w:rsidRDefault="00F13DA7" w:rsidP="00654C96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la concurs:</w:t>
      </w:r>
    </w:p>
    <w:p w14:paraId="3D5AE6C7" w14:textId="77777777" w:rsidR="00F13DA7" w:rsidRPr="00654C96" w:rsidRDefault="00F13DA7" w:rsidP="00654C96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354484B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Deținerea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cetățeniei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Republicii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Moldova;</w:t>
      </w:r>
    </w:p>
    <w:p w14:paraId="33664395" w14:textId="77777777" w:rsidR="00F13DA7" w:rsidRPr="00654C96" w:rsidRDefault="00F13DA7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53B78E7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237" w:lineRule="auto"/>
        <w:ind w:right="2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Posedarea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limbii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stat (conform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articolului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78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alineatul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(2) din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Constituție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)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limbilor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oficiale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interetnică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vorbite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teritoriul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59A2497" w14:textId="77777777" w:rsidR="00F13DA7" w:rsidRPr="00654C96" w:rsidRDefault="00F13DA7" w:rsidP="00654C9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57A7346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232" w:lineRule="auto"/>
        <w:ind w:hanging="363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Capacitate </w:t>
      </w:r>
      <w:proofErr w:type="spellStart"/>
      <w:r w:rsidRPr="00654C96">
        <w:rPr>
          <w:rFonts w:ascii="Times New Roman" w:hAnsi="Times New Roman"/>
          <w:sz w:val="24"/>
          <w:szCs w:val="24"/>
        </w:rPr>
        <w:t>deplină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exercițiu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45A503AB" w14:textId="77777777" w:rsidR="00F13DA7" w:rsidRPr="00654C96" w:rsidRDefault="00F13DA7" w:rsidP="00654C96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668A9CA6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fie apt din </w:t>
      </w:r>
      <w:proofErr w:type="spellStart"/>
      <w:r w:rsidRPr="00654C96">
        <w:rPr>
          <w:rFonts w:ascii="Times New Roman" w:hAnsi="Times New Roman"/>
          <w:sz w:val="24"/>
          <w:szCs w:val="24"/>
        </w:rPr>
        <w:t>punct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stării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sănătății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 </w:t>
      </w:r>
      <w:proofErr w:type="spellStart"/>
      <w:r w:rsidRPr="00654C96">
        <w:rPr>
          <w:rFonts w:ascii="Times New Roman" w:hAnsi="Times New Roman"/>
          <w:sz w:val="24"/>
          <w:szCs w:val="24"/>
        </w:rPr>
        <w:t>eliberat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instituția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medicală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abilitată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EA86ADD" w14:textId="77777777" w:rsidR="00F13DA7" w:rsidRPr="00654C96" w:rsidRDefault="00F13DA7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4E1882F7" w14:textId="77777777" w:rsidR="00F13DA7" w:rsidRPr="00654C96" w:rsidRDefault="00F13DA7" w:rsidP="00654C96">
      <w:pPr>
        <w:spacing w:after="0" w:line="240" w:lineRule="auto"/>
        <w:rPr>
          <w:rFonts w:ascii="Times New Roman" w:hAnsi="Times New Roman"/>
          <w:sz w:val="24"/>
          <w:szCs w:val="24"/>
        </w:rPr>
        <w:sectPr w:rsidR="00F13DA7" w:rsidRPr="00654C96">
          <w:pgSz w:w="12240" w:h="15840"/>
          <w:pgMar w:top="567" w:right="840" w:bottom="284" w:left="1440" w:header="0" w:footer="0" w:gutter="0"/>
          <w:cols w:space="720"/>
        </w:sectPr>
      </w:pPr>
    </w:p>
    <w:p w14:paraId="1D65201D" w14:textId="77777777" w:rsidR="00F13DA7" w:rsidRPr="00654C96" w:rsidRDefault="00F13DA7" w:rsidP="00654C96">
      <w:pPr>
        <w:spacing w:after="0" w:line="280" w:lineRule="exact"/>
        <w:ind w:right="-151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          -</w:t>
      </w:r>
    </w:p>
    <w:p w14:paraId="4B8DBEF8" w14:textId="77777777" w:rsidR="00F13DA7" w:rsidRPr="00654C96" w:rsidRDefault="00F13DA7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>-</w:t>
      </w:r>
      <w:bookmarkStart w:id="2" w:name="_Hlk81910681"/>
    </w:p>
    <w:p w14:paraId="17E4000C" w14:textId="77777777" w:rsidR="00F13DA7" w:rsidRPr="00654C96" w:rsidRDefault="00F13DA7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20E27892" w14:textId="77777777" w:rsidR="00F13DA7" w:rsidRPr="00654C96" w:rsidRDefault="00F13DA7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Neatingerea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vîrstei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necesare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obținerii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dreptului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pensie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vîrstă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; </w:t>
      </w:r>
      <w:r w:rsidRPr="00654C96">
        <w:rPr>
          <w:rFonts w:ascii="Times New Roman" w:hAnsi="Times New Roman"/>
          <w:sz w:val="24"/>
          <w:szCs w:val="24"/>
        </w:rPr>
        <w:br/>
      </w:r>
      <w:proofErr w:type="spellStart"/>
      <w:r w:rsidRPr="00654C96">
        <w:rPr>
          <w:rFonts w:ascii="Times New Roman" w:hAnsi="Times New Roman"/>
          <w:sz w:val="24"/>
          <w:szCs w:val="24"/>
        </w:rPr>
        <w:t>Lipsa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antecedentelor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nestinse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infracțiuni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săvîrșite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intenție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B3832F6" w14:textId="77777777" w:rsidR="00F13DA7" w:rsidRPr="00654C96" w:rsidRDefault="00F13DA7" w:rsidP="00654C96">
      <w:pPr>
        <w:spacing w:after="0" w:line="247" w:lineRule="auto"/>
        <w:rPr>
          <w:rFonts w:ascii="Times New Roman" w:hAnsi="Times New Roman"/>
          <w:sz w:val="24"/>
          <w:szCs w:val="24"/>
        </w:rPr>
        <w:sectPr w:rsidR="00F13DA7" w:rsidRPr="00654C96">
          <w:type w:val="continuous"/>
          <w:pgSz w:w="12240" w:h="15840"/>
          <w:pgMar w:top="1125" w:right="840" w:bottom="1440" w:left="1440" w:header="0" w:footer="0" w:gutter="0"/>
          <w:cols w:num="2" w:space="720" w:equalWidth="0">
            <w:col w:w="700" w:space="280"/>
            <w:col w:w="8980"/>
          </w:cols>
        </w:sectPr>
      </w:pPr>
    </w:p>
    <w:p w14:paraId="2607CA81" w14:textId="77777777" w:rsidR="00F13DA7" w:rsidRPr="00654C96" w:rsidRDefault="00F13DA7" w:rsidP="00654C9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5615380" w14:textId="77777777" w:rsidR="00F13DA7" w:rsidRPr="00654C96" w:rsidRDefault="00F13DA7" w:rsidP="00654C96">
      <w:pPr>
        <w:numPr>
          <w:ilvl w:val="0"/>
          <w:numId w:val="3"/>
        </w:numPr>
        <w:tabs>
          <w:tab w:val="left" w:pos="980"/>
        </w:tabs>
        <w:spacing w:after="0" w:line="235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Neprivarea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dreptul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54C96">
        <w:rPr>
          <w:rFonts w:ascii="Times New Roman" w:hAnsi="Times New Roman"/>
          <w:sz w:val="24"/>
          <w:szCs w:val="24"/>
        </w:rPr>
        <w:t>a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ocupa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funcţii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pedeapsă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bază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complementară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urmare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sentinţei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654C96">
        <w:rPr>
          <w:rFonts w:ascii="Times New Roman" w:hAnsi="Times New Roman"/>
          <w:sz w:val="24"/>
          <w:szCs w:val="24"/>
        </w:rPr>
        <w:t>dispus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interdic</w:t>
      </w:r>
      <w:r w:rsidR="00503442" w:rsidRPr="00654C96">
        <w:rPr>
          <w:rFonts w:ascii="Times New Roman" w:hAnsi="Times New Roman"/>
          <w:sz w:val="24"/>
          <w:szCs w:val="24"/>
        </w:rPr>
        <w:t>ții</w:t>
      </w:r>
      <w:proofErr w:type="spellEnd"/>
      <w:r w:rsidR="00503442" w:rsidRPr="00654C96">
        <w:rPr>
          <w:rFonts w:ascii="Times New Roman" w:hAnsi="Times New Roman"/>
          <w:sz w:val="24"/>
          <w:szCs w:val="24"/>
        </w:rPr>
        <w:t>.</w:t>
      </w:r>
    </w:p>
    <w:bookmarkEnd w:id="2"/>
    <w:p w14:paraId="2EA83D57" w14:textId="77777777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25556338" w14:textId="77777777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0796B6F3" w14:textId="77777777" w:rsidR="00503442" w:rsidRPr="00654C96" w:rsidRDefault="00503442" w:rsidP="00654C96">
      <w:pPr>
        <w:spacing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Cerinţe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specifice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:</w:t>
      </w:r>
    </w:p>
    <w:p w14:paraId="3BF5390F" w14:textId="77777777" w:rsidR="00503442" w:rsidRPr="00654C96" w:rsidRDefault="00503442" w:rsidP="00654C96">
      <w:pPr>
        <w:spacing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superioare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</w:rPr>
        <w:t xml:space="preserve">de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licenţă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echivalente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preferabil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sz w:val="24"/>
          <w:szCs w:val="24"/>
          <w:lang w:val="ro-RO"/>
        </w:rPr>
        <w:t>asistenței sociale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504F4C75" w14:textId="68727FFF" w:rsidR="00503442" w:rsidRPr="007F5C0D" w:rsidRDefault="00503442" w:rsidP="00654C96">
      <w:pPr>
        <w:spacing w:line="230" w:lineRule="auto"/>
        <w:ind w:right="320"/>
        <w:rPr>
          <w:rFonts w:ascii="Times New Roman" w:hAnsi="Times New Roman"/>
          <w:sz w:val="24"/>
          <w:szCs w:val="24"/>
        </w:rPr>
      </w:pPr>
      <w:proofErr w:type="spellStart"/>
      <w:r w:rsidRPr="007F5C0D">
        <w:rPr>
          <w:rFonts w:ascii="Times New Roman" w:hAnsi="Times New Roman"/>
          <w:b/>
          <w:i/>
          <w:sz w:val="24"/>
          <w:szCs w:val="24"/>
        </w:rPr>
        <w:t>Experiență</w:t>
      </w:r>
      <w:proofErr w:type="spellEnd"/>
      <w:r w:rsidRPr="007F5C0D">
        <w:rPr>
          <w:rFonts w:ascii="Times New Roman" w:hAnsi="Times New Roman"/>
          <w:sz w:val="24"/>
          <w:szCs w:val="24"/>
        </w:rPr>
        <w:t>:</w:t>
      </w:r>
      <w:r w:rsidRPr="007F5C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5C0D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7F5C0D">
        <w:rPr>
          <w:rFonts w:ascii="Times New Roman" w:hAnsi="Times New Roman"/>
          <w:sz w:val="24"/>
          <w:szCs w:val="24"/>
        </w:rPr>
        <w:t>luni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F5C0D">
        <w:rPr>
          <w:rFonts w:ascii="Times New Roman" w:hAnsi="Times New Roman"/>
          <w:sz w:val="24"/>
          <w:szCs w:val="24"/>
        </w:rPr>
        <w:t>experiență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profesională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în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domeniu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C0D">
        <w:rPr>
          <w:rFonts w:ascii="Times New Roman" w:hAnsi="Times New Roman"/>
          <w:sz w:val="24"/>
          <w:szCs w:val="24"/>
        </w:rPr>
        <w:t>cursuri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F5C0D">
        <w:rPr>
          <w:rFonts w:ascii="Times New Roman" w:hAnsi="Times New Roman"/>
          <w:sz w:val="24"/>
          <w:szCs w:val="24"/>
        </w:rPr>
        <w:t>perfecționare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profesională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în</w:t>
      </w:r>
      <w:proofErr w:type="spellEnd"/>
      <w:r w:rsidRPr="007F5C0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F5C0D">
        <w:rPr>
          <w:rFonts w:ascii="Times New Roman" w:hAnsi="Times New Roman"/>
          <w:sz w:val="24"/>
          <w:szCs w:val="24"/>
        </w:rPr>
        <w:t>domeniul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5C0D">
        <w:rPr>
          <w:rFonts w:ascii="Times New Roman" w:hAnsi="Times New Roman"/>
          <w:sz w:val="24"/>
          <w:szCs w:val="24"/>
        </w:rPr>
        <w:t>protecției</w:t>
      </w:r>
      <w:proofErr w:type="spellEnd"/>
      <w:proofErr w:type="gram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sociale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C0D">
        <w:rPr>
          <w:rFonts w:ascii="Times New Roman" w:hAnsi="Times New Roman"/>
          <w:sz w:val="24"/>
          <w:szCs w:val="24"/>
        </w:rPr>
        <w:t>sistemului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informațional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automatizat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Pr="007F5C0D">
        <w:rPr>
          <w:rFonts w:ascii="Times New Roman" w:hAnsi="Times New Roman"/>
          <w:sz w:val="24"/>
          <w:szCs w:val="24"/>
        </w:rPr>
        <w:t>Asistență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Socială</w:t>
      </w:r>
      <w:proofErr w:type="spellEnd"/>
      <w:r w:rsidRPr="007F5C0D">
        <w:rPr>
          <w:rFonts w:ascii="Times New Roman" w:hAnsi="Times New Roman"/>
          <w:sz w:val="24"/>
          <w:szCs w:val="24"/>
        </w:rPr>
        <w:t>”;</w:t>
      </w:r>
    </w:p>
    <w:p w14:paraId="43B55729" w14:textId="0BA53E92" w:rsidR="00503442" w:rsidRPr="007F5C0D" w:rsidRDefault="00503442" w:rsidP="00654C96">
      <w:pPr>
        <w:spacing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7F5C0D">
        <w:rPr>
          <w:rFonts w:ascii="Times New Roman" w:hAnsi="Times New Roman"/>
          <w:b/>
          <w:i/>
          <w:sz w:val="24"/>
          <w:szCs w:val="24"/>
        </w:rPr>
        <w:t>Cunoștințe</w:t>
      </w:r>
      <w:proofErr w:type="spellEnd"/>
      <w:r w:rsidRPr="007F5C0D">
        <w:rPr>
          <w:rFonts w:ascii="Times New Roman" w:hAnsi="Times New Roman"/>
          <w:sz w:val="24"/>
          <w:szCs w:val="24"/>
        </w:rPr>
        <w:t>:</w:t>
      </w:r>
    </w:p>
    <w:p w14:paraId="1EDD9517" w14:textId="4B8A8D31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</w:p>
    <w:p w14:paraId="35AD5AFD" w14:textId="201C00F4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asistenţei sociale;</w:t>
      </w:r>
    </w:p>
    <w:p w14:paraId="56886843" w14:textId="61EEB1BF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administraţiei publice (Constituţia Republicii</w:t>
      </w:r>
    </w:p>
    <w:p w14:paraId="4A14AFB3" w14:textId="0AAEEDAB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Moldova, Legea cu privire la petiţii etc.);</w:t>
      </w:r>
    </w:p>
    <w:p w14:paraId="16A54C4F" w14:textId="7371EF4F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sistemului de servicii sociale în Republica Moldova, precum şi a noilor</w:t>
      </w:r>
    </w:p>
    <w:p w14:paraId="5E6D23DA" w14:textId="2CD5C5AE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practice şi metode de lucru în domeniu;</w:t>
      </w:r>
    </w:p>
    <w:p w14:paraId="1C054208" w14:textId="0E069CAF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de operare la calculator: Microsoft Office, Word, Excel.</w:t>
      </w:r>
    </w:p>
    <w:p w14:paraId="10C2EC99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0FB6C32" w14:textId="78EA9370" w:rsidR="00503442" w:rsidRPr="00654C96" w:rsidRDefault="00503442" w:rsidP="00654C96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Abilități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: </w:t>
      </w:r>
      <w:proofErr w:type="spellStart"/>
      <w:r w:rsidRPr="00654C96">
        <w:rPr>
          <w:rFonts w:ascii="Times New Roman" w:hAnsi="Times New Roman"/>
          <w:sz w:val="24"/>
          <w:szCs w:val="24"/>
        </w:rPr>
        <w:t>g</w:t>
      </w:r>
      <w:r w:rsidR="007F5C0D">
        <w:rPr>
          <w:rFonts w:ascii="Times New Roman" w:hAnsi="Times New Roman"/>
          <w:sz w:val="24"/>
          <w:szCs w:val="24"/>
        </w:rPr>
        <w:t>â</w:t>
      </w:r>
      <w:r w:rsidRPr="00654C96">
        <w:rPr>
          <w:rFonts w:ascii="Times New Roman" w:hAnsi="Times New Roman"/>
          <w:sz w:val="24"/>
          <w:szCs w:val="24"/>
        </w:rPr>
        <w:t>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tact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perseverenţă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7AF311FB" w14:textId="03E99956" w:rsidR="00503442" w:rsidRDefault="00503442" w:rsidP="00654C96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33AC1D8F" w14:textId="77777777" w:rsidR="007F5C0D" w:rsidRPr="00654C96" w:rsidRDefault="007F5C0D" w:rsidP="00654C96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A05D699" w14:textId="77777777" w:rsidR="00503442" w:rsidRPr="00654C96" w:rsidRDefault="00503442" w:rsidP="00654C96">
      <w:p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lastRenderedPageBreak/>
        <w:t>Atitudini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comportamente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: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083B785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eficien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profesională (capacitate de mobilizare profesională)</w:t>
      </w:r>
    </w:p>
    <w:p w14:paraId="08246C5F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responsabilitate, corectitudine, impar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ialitate;</w:t>
      </w:r>
    </w:p>
    <w:p w14:paraId="785E2025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tendinţă spre dezvoltarea  profesională continuă;</w:t>
      </w:r>
    </w:p>
    <w:p w14:paraId="4E042F04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aptitudine generală de învă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are;</w:t>
      </w:r>
    </w:p>
    <w:p w14:paraId="118C84CC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aptitudini de comunicare orală şi scrisă;</w:t>
      </w:r>
    </w:p>
    <w:p w14:paraId="56CF3F81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planificarea şi organizarea activită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ilor;</w:t>
      </w:r>
    </w:p>
    <w:p w14:paraId="67C416F2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ie concentrată şi distributivă;</w:t>
      </w:r>
    </w:p>
    <w:p w14:paraId="68B12F02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rezisten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la efort intelectual prelungit;</w:t>
      </w:r>
    </w:p>
    <w:p w14:paraId="70654B8C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capacitate de cuprindere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ională (combinarea mai multor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ii);</w:t>
      </w:r>
    </w:p>
    <w:p w14:paraId="7910224E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respect faţă de oameni;</w:t>
      </w:r>
    </w:p>
    <w:p w14:paraId="7B0112A1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spirit de iniţiativă, flexibilitate, diplomaţie şi disciplină;</w:t>
      </w:r>
    </w:p>
    <w:p w14:paraId="733493E9" w14:textId="77777777" w:rsidR="00503442" w:rsidRPr="00654C96" w:rsidRDefault="00503442" w:rsidP="00654C96">
      <w:pPr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6A7EDDFE" w14:textId="2917F599" w:rsidR="00EC2C47" w:rsidRDefault="00503442" w:rsidP="00EC2C47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</w:t>
      </w:r>
      <w:r w:rsidR="007F5C0D">
        <w:rPr>
          <w:rFonts w:ascii="Times New Roman" w:hAnsi="Times New Roman"/>
          <w:b/>
          <w:sz w:val="24"/>
          <w:szCs w:val="24"/>
          <w:u w:val="single"/>
        </w:rPr>
        <w:t>u</w:t>
      </w:r>
      <w:r w:rsidRPr="00654C96">
        <w:rPr>
          <w:rFonts w:ascii="Times New Roman" w:hAnsi="Times New Roman"/>
          <w:b/>
          <w:sz w:val="24"/>
          <w:szCs w:val="24"/>
          <w:u w:val="single"/>
        </w:rPr>
        <w:t>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concurs:</w:t>
      </w:r>
    </w:p>
    <w:p w14:paraId="3B1BE52E" w14:textId="77777777" w:rsidR="00503442" w:rsidRPr="00654C96" w:rsidRDefault="00503442" w:rsidP="00654C9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A40B576" w14:textId="072FA0D9" w:rsidR="00EC2C47" w:rsidRDefault="00EC2C47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3833DA1F" w14:textId="201755BB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843AAE2" w14:textId="77777777" w:rsidR="00503442" w:rsidRPr="00654C96" w:rsidRDefault="00503442" w:rsidP="00654C96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16FF6EDB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04C775C" w14:textId="77777777" w:rsidR="00503442" w:rsidRPr="00654C96" w:rsidRDefault="00503442" w:rsidP="00654C9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08C0047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180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carnetului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muncă</w:t>
      </w: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45F3874C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</w:t>
      </w:r>
      <w:proofErr w:type="gramEnd"/>
      <w:r w:rsidRPr="00654C96">
        <w:rPr>
          <w:rFonts w:ascii="Times New Roman" w:hAnsi="Times New Roman"/>
          <w:sz w:val="24"/>
          <w:szCs w:val="24"/>
        </w:rPr>
        <w:t>;</w:t>
      </w:r>
    </w:p>
    <w:p w14:paraId="2A9A50D8" w14:textId="77777777" w:rsidR="00503442" w:rsidRPr="00654C96" w:rsidRDefault="00503442" w:rsidP="00654C96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7D1C26F6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C0FA9EC" w14:textId="1A72EDF5" w:rsidR="00503442" w:rsidRPr="00654C96" w:rsidRDefault="00503442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br/>
        <w:t xml:space="preserve">Data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pînă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la care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depus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concurs – </w:t>
      </w:r>
      <w:r w:rsidR="00654C96" w:rsidRPr="00654C96">
        <w:rPr>
          <w:rFonts w:ascii="Times New Roman" w:hAnsi="Times New Roman"/>
          <w:b/>
          <w:sz w:val="24"/>
          <w:szCs w:val="24"/>
        </w:rPr>
        <w:t>30</w:t>
      </w:r>
      <w:r w:rsidRPr="00654C96">
        <w:rPr>
          <w:rFonts w:ascii="Times New Roman" w:hAnsi="Times New Roman"/>
          <w:b/>
          <w:sz w:val="24"/>
          <w:szCs w:val="24"/>
        </w:rPr>
        <w:t>.0</w:t>
      </w:r>
      <w:r w:rsidR="00654C96" w:rsidRPr="00654C96">
        <w:rPr>
          <w:rFonts w:ascii="Times New Roman" w:hAnsi="Times New Roman"/>
          <w:b/>
          <w:sz w:val="24"/>
          <w:szCs w:val="24"/>
        </w:rPr>
        <w:t>9</w:t>
      </w:r>
      <w:r w:rsidRPr="00654C96">
        <w:rPr>
          <w:rFonts w:ascii="Times New Roman" w:hAnsi="Times New Roman"/>
          <w:b/>
          <w:sz w:val="24"/>
          <w:szCs w:val="24"/>
        </w:rPr>
        <w:t>.202</w:t>
      </w:r>
      <w:r w:rsidR="00654C96" w:rsidRPr="00654C96">
        <w:rPr>
          <w:rFonts w:ascii="Times New Roman" w:hAnsi="Times New Roman"/>
          <w:b/>
          <w:sz w:val="24"/>
          <w:szCs w:val="24"/>
        </w:rPr>
        <w:t>1</w:t>
      </w:r>
    </w:p>
    <w:p w14:paraId="3FF694A2" w14:textId="77777777" w:rsidR="00503442" w:rsidRPr="00654C96" w:rsidRDefault="00503442" w:rsidP="00654C96">
      <w:pPr>
        <w:spacing w:line="264" w:lineRule="exact"/>
        <w:rPr>
          <w:rFonts w:ascii="Times New Roman" w:hAnsi="Times New Roman"/>
          <w:sz w:val="24"/>
          <w:szCs w:val="24"/>
        </w:rPr>
      </w:pPr>
    </w:p>
    <w:p w14:paraId="71B0D2C8" w14:textId="635FF96E" w:rsidR="00503442" w:rsidRPr="00654C96" w:rsidRDefault="00503442" w:rsidP="00654C96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i/>
          <w:sz w:val="24"/>
          <w:szCs w:val="24"/>
        </w:rPr>
        <w:t>0(231) 2-33-33,</w:t>
      </w:r>
      <w:r w:rsidR="00654C96" w:rsidRPr="00654C96">
        <w:rPr>
          <w:rFonts w:ascii="Times New Roman" w:hAnsi="Times New Roman"/>
          <w:i/>
          <w:sz w:val="24"/>
          <w:szCs w:val="24"/>
        </w:rPr>
        <w:t xml:space="preserve"> , 0(231) 5-46-84, </w:t>
      </w:r>
      <w:r w:rsidRPr="00654C96">
        <w:rPr>
          <w:rFonts w:ascii="Times New Roman" w:hAnsi="Times New Roman"/>
          <w:i/>
          <w:sz w:val="24"/>
          <w:szCs w:val="24"/>
        </w:rPr>
        <w:t xml:space="preserve"> 0(231) 5-46-</w:t>
      </w:r>
      <w:r w:rsidR="00654C96" w:rsidRPr="00654C96">
        <w:rPr>
          <w:rFonts w:ascii="Times New Roman" w:hAnsi="Times New Roman"/>
          <w:i/>
          <w:sz w:val="24"/>
          <w:szCs w:val="24"/>
        </w:rPr>
        <w:t>90</w:t>
      </w:r>
    </w:p>
    <w:p w14:paraId="27932AE2" w14:textId="77777777" w:rsidR="00503442" w:rsidRPr="00654C96" w:rsidRDefault="00503442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3E0ED0D" w14:textId="77777777" w:rsidR="00503442" w:rsidRPr="00654C96" w:rsidRDefault="00503442" w:rsidP="00654C96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76F2FA77" w14:textId="77777777" w:rsidR="00503442" w:rsidRPr="00654C96" w:rsidRDefault="00503442" w:rsidP="00654C96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nr. 1</w:t>
      </w:r>
    </w:p>
    <w:p w14:paraId="627F92E7" w14:textId="77777777" w:rsidR="00503442" w:rsidRPr="00654C96" w:rsidRDefault="00503442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3338281" w14:textId="19E3D16C" w:rsidR="00503442" w:rsidRPr="00654C96" w:rsidRDefault="00503442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</w:t>
      </w:r>
      <w:r w:rsidR="00654C96" w:rsidRPr="00654C96">
        <w:rPr>
          <w:rFonts w:ascii="Times New Roman" w:hAnsi="Times New Roman"/>
          <w:sz w:val="24"/>
          <w:szCs w:val="24"/>
        </w:rPr>
        <w:t xml:space="preserve">Olga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125</w:t>
      </w:r>
      <w:proofErr w:type="gramStart"/>
      <w:r w:rsidR="00654C96" w:rsidRPr="00654C96">
        <w:rPr>
          <w:rFonts w:ascii="Times New Roman" w:hAnsi="Times New Roman"/>
          <w:sz w:val="24"/>
          <w:szCs w:val="24"/>
        </w:rPr>
        <w:t>).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proofErr w:type="gramEnd"/>
      <w:r w:rsidR="00654C96"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</w:t>
      </w:r>
      <w:r w:rsidR="00654C96" w:rsidRPr="00654C96">
        <w:rPr>
          <w:rFonts w:ascii="Times New Roman" w:hAnsi="Times New Roman"/>
          <w:sz w:val="24"/>
          <w:szCs w:val="24"/>
        </w:rPr>
        <w:t>0</w:t>
      </w:r>
      <w:r w:rsidRPr="00654C96">
        <w:rPr>
          <w:rFonts w:ascii="Times New Roman" w:hAnsi="Times New Roman"/>
          <w:sz w:val="24"/>
          <w:szCs w:val="24"/>
        </w:rPr>
        <w:t>).</w:t>
      </w:r>
    </w:p>
    <w:p w14:paraId="7A227FDA" w14:textId="77777777" w:rsidR="00503442" w:rsidRPr="00654C96" w:rsidRDefault="00503442" w:rsidP="00654C9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D2774" wp14:editId="580F6C73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92BE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sFMwrv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188FCB1A" w14:textId="77777777" w:rsidR="00503442" w:rsidRPr="00654C96" w:rsidRDefault="00503442" w:rsidP="00654C9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22195A4" w14:textId="1D70B47D" w:rsidR="00503442" w:rsidRPr="00654C96" w:rsidRDefault="00503442" w:rsidP="00654C96">
      <w:pPr>
        <w:numPr>
          <w:ilvl w:val="0"/>
          <w:numId w:val="5"/>
        </w:numPr>
        <w:tabs>
          <w:tab w:val="left" w:pos="395"/>
        </w:tabs>
        <w:spacing w:after="0" w:line="194" w:lineRule="auto"/>
        <w:ind w:right="20" w:hanging="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l</w:t>
      </w:r>
      <w:r w:rsidRPr="00654C9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6D76948F" w14:textId="77777777" w:rsidR="00503442" w:rsidRPr="00654C96" w:rsidRDefault="00503442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92E25EF" w14:textId="77777777" w:rsidR="00503442" w:rsidRPr="00654C96" w:rsidRDefault="00503442" w:rsidP="00654C96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se </w:t>
      </w:r>
      <w:proofErr w:type="spellStart"/>
      <w:r w:rsidRPr="00654C96">
        <w:rPr>
          <w:rFonts w:ascii="Times New Roman" w:hAnsi="Times New Roman"/>
          <w:sz w:val="24"/>
          <w:szCs w:val="24"/>
        </w:rPr>
        <w:t>depune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 -mail,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aplică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654C96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probei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concursului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respingerii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concurs.</w:t>
      </w:r>
    </w:p>
    <w:p w14:paraId="7A7248EB" w14:textId="77777777" w:rsidR="00503442" w:rsidRPr="00654C96" w:rsidRDefault="00503442" w:rsidP="00654C96">
      <w:pPr>
        <w:numPr>
          <w:ilvl w:val="0"/>
          <w:numId w:val="6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0D644C65" w14:textId="77777777" w:rsidR="00503442" w:rsidRPr="00654C96" w:rsidRDefault="00503442" w:rsidP="00654C96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5BD37D41" w14:textId="77777777" w:rsidR="00503442" w:rsidRPr="00654C96" w:rsidRDefault="00503442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cu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termen d e </w:t>
      </w:r>
      <w:proofErr w:type="spellStart"/>
      <w:r w:rsidRPr="00654C96">
        <w:rPr>
          <w:rFonts w:ascii="Times New Roman" w:hAnsi="Times New Roman"/>
          <w:sz w:val="24"/>
          <w:szCs w:val="24"/>
        </w:rPr>
        <w:t>maximu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 10 </w:t>
      </w:r>
      <w:proofErr w:type="spellStart"/>
      <w:r w:rsidRPr="00654C96">
        <w:rPr>
          <w:rFonts w:ascii="Times New Roman" w:hAnsi="Times New Roman"/>
          <w:sz w:val="24"/>
          <w:szCs w:val="24"/>
        </w:rPr>
        <w:t>zile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la data la care a </w:t>
      </w:r>
      <w:proofErr w:type="spellStart"/>
      <w:r w:rsidRPr="00654C96">
        <w:rPr>
          <w:rFonts w:ascii="Times New Roman" w:hAnsi="Times New Roman"/>
          <w:sz w:val="24"/>
          <w:szCs w:val="24"/>
        </w:rPr>
        <w:t>fost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   </w:t>
      </w:r>
    </w:p>
    <w:p w14:paraId="1FA74090" w14:textId="62A84571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Style w:val="1"/>
          <w:rFonts w:ascii="Times New Roman" w:hAnsi="Times New Roman"/>
          <w:color w:val="auto"/>
          <w:spacing w:val="0"/>
          <w:kern w:val="0"/>
          <w:sz w:val="24"/>
          <w:szCs w:val="24"/>
          <w:lang w:eastAsia="en-US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învingător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neemiterii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numire</w:t>
      </w:r>
      <w:proofErr w:type="spellEnd"/>
      <w:r w:rsidRPr="00654C96">
        <w:rPr>
          <w:rFonts w:ascii="Times New Roman" w:hAnsi="Times New Roman"/>
          <w:sz w:val="24"/>
          <w:szCs w:val="24"/>
        </w:rPr>
        <w:t>.</w:t>
      </w:r>
    </w:p>
    <w:p w14:paraId="0DF083CB" w14:textId="77777777" w:rsidR="00654C96" w:rsidRPr="00654C96" w:rsidRDefault="00654C96" w:rsidP="00654C96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235CD28C" w14:textId="77777777" w:rsidR="00654C96" w:rsidRPr="00654C96" w:rsidRDefault="00654C96" w:rsidP="00654C96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108811B8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131BEFF8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80A5932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43E4F8B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79D8923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488BB2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AC96B1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DEDAC76" w14:textId="77777777" w:rsidR="00654C96" w:rsidRPr="00654C96" w:rsidRDefault="00654C96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  <w:sectPr w:rsidR="00654C96" w:rsidRPr="00654C96">
          <w:type w:val="continuous"/>
          <w:pgSz w:w="12240" w:h="15840"/>
          <w:pgMar w:top="1125" w:right="840" w:bottom="1440" w:left="1440" w:header="0" w:footer="0" w:gutter="0"/>
          <w:cols w:space="720"/>
        </w:sectPr>
      </w:pPr>
    </w:p>
    <w:p w14:paraId="51FE0FCB" w14:textId="77777777" w:rsidR="00654C96" w:rsidRPr="00654C96" w:rsidRDefault="00654C96" w:rsidP="00654C96">
      <w:pPr>
        <w:spacing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</w:p>
    <w:p w14:paraId="1AB0D25D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</w:p>
    <w:p w14:paraId="60F4F186" w14:textId="0C82F7AE" w:rsidR="00F13DA7" w:rsidRPr="00654C96" w:rsidRDefault="00F13DA7" w:rsidP="00654C96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</w:p>
    <w:bookmarkEnd w:id="1"/>
    <w:p w14:paraId="2FE27A19" w14:textId="77777777" w:rsidR="00F13DA7" w:rsidRPr="00654C96" w:rsidRDefault="00F13DA7" w:rsidP="00654C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13DA7" w:rsidRPr="00654C96">
          <w:pgSz w:w="12240" w:h="15840"/>
          <w:pgMar w:top="1125" w:right="840" w:bottom="566" w:left="1440" w:header="0" w:footer="0" w:gutter="0"/>
          <w:cols w:space="720"/>
        </w:sectPr>
      </w:pPr>
    </w:p>
    <w:p w14:paraId="49403C39" w14:textId="77777777" w:rsidR="006C02F0" w:rsidRPr="00654C96" w:rsidRDefault="006C02F0" w:rsidP="00654C96">
      <w:pPr>
        <w:rPr>
          <w:rFonts w:ascii="Times New Roman" w:hAnsi="Times New Roman"/>
          <w:sz w:val="24"/>
          <w:szCs w:val="24"/>
        </w:rPr>
      </w:pPr>
    </w:p>
    <w:sectPr w:rsidR="006C02F0" w:rsidRPr="006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3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37B64B5"/>
    <w:multiLevelType w:val="hybridMultilevel"/>
    <w:tmpl w:val="11F2D24C"/>
    <w:lvl w:ilvl="0" w:tplc="9CF4C200">
      <w:start w:val="1"/>
      <w:numFmt w:val="upperRoman"/>
      <w:lvlText w:val="%1."/>
      <w:lvlJc w:val="left"/>
      <w:pPr>
        <w:ind w:left="862" w:hanging="72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A"/>
    <w:rsid w:val="00503442"/>
    <w:rsid w:val="005250EA"/>
    <w:rsid w:val="00654C96"/>
    <w:rsid w:val="006C02F0"/>
    <w:rsid w:val="007F5C0D"/>
    <w:rsid w:val="00EC2C47"/>
    <w:rsid w:val="00F13DA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122"/>
  <w15:chartTrackingRefBased/>
  <w15:docId w15:val="{4101815F-34FC-46C8-85F0-EED4120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A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F13DA7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F13DA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F13DA7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F1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3442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a6">
    <w:name w:val="List Paragraph"/>
    <w:basedOn w:val="a"/>
    <w:uiPriority w:val="34"/>
    <w:qFormat/>
    <w:rsid w:val="0065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2022-07-26T11:08:00Z</dcterms:created>
  <dcterms:modified xsi:type="dcterms:W3CDTF">2022-07-26T11:08:00Z</dcterms:modified>
</cp:coreProperties>
</file>